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60" w:lineRule="exact"/>
        <w:outlineLvl w:val="0"/>
        <w:rPr>
          <w:rFonts w:hint="eastAsia" w:ascii="黑体" w:hAnsi="黑体" w:eastAsia="黑体" w:cs="黑体"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 w:bidi="ar"/>
        </w:rPr>
        <w:t>7</w:t>
      </w:r>
    </w:p>
    <w:p>
      <w:pPr>
        <w:keepNext/>
        <w:keepLines/>
        <w:spacing w:line="560" w:lineRule="exact"/>
        <w:outlineLvl w:val="0"/>
        <w:rPr>
          <w:rFonts w:ascii="Times New Roman" w:hAnsi="Times New Roman" w:eastAsia="黑体" w:cs="Times New Roman"/>
          <w:kern w:val="44"/>
          <w:sz w:val="32"/>
          <w:szCs w:val="32"/>
          <w:lang w:bidi="ar"/>
        </w:rPr>
      </w:pPr>
    </w:p>
    <w:p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深圳市减污降碳协同控制标杆</w:t>
      </w: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eastAsia="zh-CN" w:bidi="ar"/>
        </w:rPr>
        <w:t>建设</w:t>
      </w: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项目</w:t>
      </w:r>
    </w:p>
    <w:p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val="en-US" w:eastAsia="zh-CN" w:bidi="ar"/>
        </w:rPr>
        <w:t>退出</w:t>
      </w: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申请表</w:t>
      </w:r>
    </w:p>
    <w:p>
      <w:pPr>
        <w:keepNext/>
        <w:keepLines/>
        <w:spacing w:line="64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092"/>
        <w:gridCol w:w="1821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项目地址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申报领域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□大气环境治理；□污水治理；□固废综合治理；□建筑；□能源；□交通；□生态建设；□农业；□多领域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所属行政区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申报主体类型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□园区；□企业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项目联系人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联系人电话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电子邮箱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项目建设进展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  <w:t>简要说明项目建设进展。</w:t>
            </w:r>
          </w:p>
          <w:p>
            <w:pP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退出原因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说明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  <w:t>重点说明项目申请退出的原因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kern w:val="0"/>
                <w:sz w:val="28"/>
                <w:szCs w:val="28"/>
                <w:lang w:eastAsia="zh-CN" w:bidi="ar"/>
              </w:rPr>
              <w:t>。</w:t>
            </w:r>
          </w:p>
          <w:p>
            <w:pPr>
              <w:pStyle w:val="2"/>
              <w:widowControl/>
              <w:rPr>
                <w:rFonts w:hint="default" w:ascii="Times New Roman" w:hAnsi="Times New Roman" w:eastAsia="宋体"/>
                <w:kern w:val="0"/>
              </w:rPr>
            </w:pPr>
          </w:p>
          <w:p>
            <w:pPr>
              <w:pStyle w:val="2"/>
              <w:widowControl/>
              <w:rPr>
                <w:rFonts w:hint="default" w:ascii="Times New Roman" w:hAnsi="Times New Roman" w:eastAsia="宋体"/>
                <w:kern w:val="0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申报主体承诺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Times New Roman" w:hAnsi="Times New Roman" w:eastAsia="仿宋_GB2312" w:cs="Times New Roman"/>
                <w:i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bidi="ar"/>
              </w:rPr>
              <w:t>本单位自愿申请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val="en-US" w:eastAsia="zh-CN" w:bidi="ar"/>
              </w:rPr>
              <w:t>退出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bidi="ar"/>
              </w:rPr>
              <w:t>深圳市减污降碳协同控制标杆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eastAsia="zh-CN" w:bidi="ar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eastAsia="zh-CN" w:bidi="ar"/>
              </w:rPr>
              <w:t>清单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bidi="ar"/>
              </w:rPr>
              <w:t>，并对所提交申请材料的真实性负责，特此声明。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ind w:firstLine="1680" w:firstLineChars="6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申报负责人（签字）：</w:t>
            </w:r>
          </w:p>
          <w:p>
            <w:pPr>
              <w:ind w:firstLine="1680" w:firstLineChars="6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申报单位（盖章）</w:t>
            </w:r>
          </w:p>
          <w:p>
            <w:pPr>
              <w:ind w:firstLine="3920" w:firstLineChars="140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市生态环境局审核意见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20" w:firstLineChars="1400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  <w:p>
            <w:pPr>
              <w:ind w:firstLine="3920" w:firstLineChars="1400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  <w:p>
            <w:pPr>
              <w:ind w:firstLine="3920" w:firstLineChars="1400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  <w:p>
            <w:pPr>
              <w:ind w:firstLine="3080" w:firstLineChars="11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审核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单位（盖章）</w:t>
            </w:r>
          </w:p>
          <w:p>
            <w:pPr>
              <w:ind w:firstLine="3920" w:firstLineChars="1400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>
      <w:pPr>
        <w:spacing w:line="20" w:lineRule="exact"/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64DBA"/>
    <w:rsid w:val="38B64DBA"/>
    <w:rsid w:val="DF9E8822"/>
    <w:rsid w:val="EFFF9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hint="eastAsia" w:ascii="等线" w:hAnsi="等线" w:eastAsia="等线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2026-01-19T17:37:00Z</dcterms:created>
  <dc:creator>蜂蜜柚子</dc:creator>
  <cp:lastModifiedBy>Zhangcheng</cp:lastModifiedBy>
  <dcterms:modified xsi:type="dcterms:W3CDTF">2026-04-28T18:59:13Z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4400FFDDEBB54B07A1CECFF3690A64F0_11</vt:lpwstr>
  </property>
  <property fmtid="{D5CDD505-2E9C-101B-9397-08002B2CF9AE}" pid="4" name="KSOTemplateDocerSaveRecord">
    <vt:lpwstr>eyJoZGlkIjoiODE4YzU1YTg1MjNkYTgyOTcwOTEwNjNmMDhlMWJlMzMiLCJ1c2VySWQiOiIyMjM0ODU2MDMifQ==</vt:lpwstr>
  </property>
</Properties>
</file>