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深圳市深汕特别合作区公办中小学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2021-2022学年招聘购买教学服务人员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8"/>
          <w:sz w:val="24"/>
          <w:szCs w:val="24"/>
          <w:lang w:val="en-US" w:eastAsia="zh-CN"/>
        </w:rPr>
        <w:t>意向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18"/>
          <w:sz w:val="24"/>
          <w:szCs w:val="24"/>
        </w:rPr>
        <w:t>岗位</w:t>
      </w:r>
      <w:r>
        <w:rPr>
          <w:rFonts w:hint="eastAsia" w:ascii="仿宋_GB2312" w:hAnsi="仿宋_GB2312" w:eastAsia="仿宋_GB2312" w:cs="仿宋_GB2312"/>
          <w:b/>
          <w:bCs/>
          <w:spacing w:val="-6"/>
          <w:sz w:val="24"/>
          <w:szCs w:val="24"/>
        </w:rPr>
        <w:t>：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542"/>
        <w:gridCol w:w="453"/>
        <w:gridCol w:w="264"/>
        <w:gridCol w:w="949"/>
        <w:gridCol w:w="793"/>
        <w:gridCol w:w="420"/>
        <w:gridCol w:w="1214"/>
        <w:gridCol w:w="386"/>
        <w:gridCol w:w="1161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67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5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67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面貌   </w:t>
            </w: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08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35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省     市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县（区）</w:t>
            </w:r>
          </w:p>
        </w:tc>
        <w:tc>
          <w:tcPr>
            <w:tcW w:w="11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入党时间</w:t>
            </w:r>
          </w:p>
        </w:tc>
        <w:tc>
          <w:tcPr>
            <w:tcW w:w="143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8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35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08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135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086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毕业院校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135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（学校及专业）</w:t>
            </w:r>
          </w:p>
        </w:tc>
        <w:tc>
          <w:tcPr>
            <w:tcW w:w="11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86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（学校及专业）</w:t>
            </w:r>
          </w:p>
        </w:tc>
        <w:tc>
          <w:tcPr>
            <w:tcW w:w="11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8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135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1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08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35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1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0" w:hRule="atLeast"/>
          <w:jc w:val="center"/>
        </w:trPr>
        <w:tc>
          <w:tcPr>
            <w:tcW w:w="108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</w:t>
            </w:r>
          </w:p>
        </w:tc>
        <w:tc>
          <w:tcPr>
            <w:tcW w:w="135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2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（何年何月至何年何月在何地、何单位学习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，从中学开始，按时间先后顺序填写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517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805"/>
        <w:gridCol w:w="1065"/>
        <w:gridCol w:w="1605"/>
        <w:gridCol w:w="442"/>
        <w:gridCol w:w="1679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0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0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0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0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及突出业绩</w:t>
            </w:r>
          </w:p>
        </w:tc>
        <w:tc>
          <w:tcPr>
            <w:tcW w:w="70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0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调配</w:t>
            </w:r>
          </w:p>
        </w:tc>
        <w:tc>
          <w:tcPr>
            <w:tcW w:w="78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本次报名的岗位为聘期内第一学期的岗位分配，不作为长期固定岗位。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本人承诺聘用期内服从岗位调配。否则，视为个人原因主动离职。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承诺书</w:t>
            </w:r>
          </w:p>
        </w:tc>
        <w:tc>
          <w:tcPr>
            <w:tcW w:w="78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本人承诺以上填报信息属实，如有不实之处，愿意承担相应责任。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审核日期：   年  月  日</w:t>
            </w:r>
          </w:p>
        </w:tc>
        <w:tc>
          <w:tcPr>
            <w:tcW w:w="39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教育行政部门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终审意见：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审核日期：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此表下载填报后双面打印；“承诺书”栏由报名人手写签名。2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此表须如实填写，经审核发现与事实不符的，责任自负。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77966"/>
    <w:rsid w:val="07BF44B4"/>
    <w:rsid w:val="07E815F2"/>
    <w:rsid w:val="087F6A0D"/>
    <w:rsid w:val="099C4A68"/>
    <w:rsid w:val="0ACC60FE"/>
    <w:rsid w:val="0B027FD9"/>
    <w:rsid w:val="0D063888"/>
    <w:rsid w:val="0DFF28F3"/>
    <w:rsid w:val="0EA1791C"/>
    <w:rsid w:val="107B1259"/>
    <w:rsid w:val="157C03B2"/>
    <w:rsid w:val="176A39EC"/>
    <w:rsid w:val="18794FCB"/>
    <w:rsid w:val="18B27A42"/>
    <w:rsid w:val="190179FA"/>
    <w:rsid w:val="1B251B6E"/>
    <w:rsid w:val="1BC122A3"/>
    <w:rsid w:val="1D20057F"/>
    <w:rsid w:val="1D202D73"/>
    <w:rsid w:val="1F701EA8"/>
    <w:rsid w:val="256E6067"/>
    <w:rsid w:val="25CB04CB"/>
    <w:rsid w:val="25E535A7"/>
    <w:rsid w:val="295D2508"/>
    <w:rsid w:val="2E123799"/>
    <w:rsid w:val="2F1D5E38"/>
    <w:rsid w:val="35345614"/>
    <w:rsid w:val="381149BF"/>
    <w:rsid w:val="3B514E10"/>
    <w:rsid w:val="3C912AA8"/>
    <w:rsid w:val="3EAA0ABB"/>
    <w:rsid w:val="40B00CF7"/>
    <w:rsid w:val="4291365C"/>
    <w:rsid w:val="440C3727"/>
    <w:rsid w:val="44D55438"/>
    <w:rsid w:val="496113B5"/>
    <w:rsid w:val="4A251162"/>
    <w:rsid w:val="4C086914"/>
    <w:rsid w:val="4D5A7A8A"/>
    <w:rsid w:val="50047E6E"/>
    <w:rsid w:val="507E77D0"/>
    <w:rsid w:val="51AF2597"/>
    <w:rsid w:val="54777966"/>
    <w:rsid w:val="5794726D"/>
    <w:rsid w:val="587E537F"/>
    <w:rsid w:val="5A2D7891"/>
    <w:rsid w:val="5C977315"/>
    <w:rsid w:val="5E0D5556"/>
    <w:rsid w:val="5E7E6089"/>
    <w:rsid w:val="601B3629"/>
    <w:rsid w:val="6030357C"/>
    <w:rsid w:val="62B02145"/>
    <w:rsid w:val="64092BE4"/>
    <w:rsid w:val="64167305"/>
    <w:rsid w:val="66917FE8"/>
    <w:rsid w:val="690308D0"/>
    <w:rsid w:val="69B03310"/>
    <w:rsid w:val="6E5B107F"/>
    <w:rsid w:val="6E8E6AA5"/>
    <w:rsid w:val="6EDD21DC"/>
    <w:rsid w:val="711B6F6D"/>
    <w:rsid w:val="718A0BE4"/>
    <w:rsid w:val="72E61E77"/>
    <w:rsid w:val="733527AA"/>
    <w:rsid w:val="73576F58"/>
    <w:rsid w:val="74E60649"/>
    <w:rsid w:val="799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2021-08-19T12:31:00Z</dcterms:created>
  <dc:creator>许云琨</dc:creator>
  <cp:lastModifiedBy>许云琨</cp:lastModifiedBy>
  <dcterms:modified xsi:type="dcterms:W3CDTF">2021-08-19T14:27:39Z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