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E2" w:rsidRDefault="006035E2" w:rsidP="006035E2">
      <w:pPr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ascii="宋体" w:hAnsi="宋体" w:cs="仿宋_GB2312" w:hint="eastAsia"/>
          <w:b/>
          <w:sz w:val="44"/>
          <w:szCs w:val="44"/>
        </w:rPr>
        <w:t>《深圳经济特区职业教育条例》研制项目</w:t>
      </w:r>
      <w:r>
        <w:rPr>
          <w:rFonts w:ascii="方正小标宋简体" w:eastAsia="方正小标宋简体" w:hint="eastAsia"/>
          <w:color w:val="000000"/>
          <w:sz w:val="72"/>
          <w:szCs w:val="72"/>
        </w:rPr>
        <w:t>申报书</w:t>
      </w:r>
    </w:p>
    <w:p w:rsidR="006035E2" w:rsidRDefault="006035E2" w:rsidP="006035E2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6035E2" w:rsidRDefault="006035E2" w:rsidP="006035E2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6035E2" w:rsidRDefault="006035E2" w:rsidP="006035E2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6035E2" w:rsidRDefault="006035E2" w:rsidP="006035E2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6035E2" w:rsidRDefault="006035E2" w:rsidP="006035E2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6035E2" w:rsidRDefault="006035E2" w:rsidP="006035E2">
      <w:pPr>
        <w:jc w:val="center"/>
        <w:rPr>
          <w:color w:val="000000"/>
        </w:rPr>
      </w:pPr>
    </w:p>
    <w:p w:rsidR="006035E2" w:rsidRDefault="006035E2" w:rsidP="006035E2">
      <w:pPr>
        <w:ind w:firstLineChars="100" w:firstLine="32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投标机构（公章）：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                  </w:t>
      </w:r>
    </w:p>
    <w:p w:rsidR="006035E2" w:rsidRDefault="006035E2" w:rsidP="006035E2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法定代表人：</w:t>
      </w:r>
      <w:r>
        <w:rPr>
          <w:sz w:val="32"/>
          <w:szCs w:val="32"/>
          <w:u w:val="single"/>
        </w:rPr>
        <w:t xml:space="preserve">                                </w:t>
      </w:r>
    </w:p>
    <w:p w:rsidR="006035E2" w:rsidRDefault="006035E2" w:rsidP="006035E2">
      <w:pPr>
        <w:ind w:firstLineChars="100" w:firstLine="32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项目负责人：</w:t>
      </w:r>
      <w:r>
        <w:rPr>
          <w:color w:val="000000"/>
          <w:sz w:val="32"/>
          <w:szCs w:val="32"/>
          <w:u w:val="single"/>
        </w:rPr>
        <w:t xml:space="preserve">                                </w:t>
      </w:r>
    </w:p>
    <w:p w:rsidR="006035E2" w:rsidRDefault="006035E2" w:rsidP="006035E2">
      <w:pPr>
        <w:ind w:firstLineChars="100" w:firstLine="32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联系电话：</w:t>
      </w:r>
      <w:r>
        <w:rPr>
          <w:color w:val="000000"/>
          <w:sz w:val="32"/>
          <w:szCs w:val="32"/>
          <w:u w:val="single"/>
        </w:rPr>
        <w:t xml:space="preserve">                                  </w:t>
      </w:r>
    </w:p>
    <w:p w:rsidR="006035E2" w:rsidRDefault="006035E2" w:rsidP="006035E2">
      <w:pPr>
        <w:ind w:firstLineChars="100" w:firstLine="32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联系电话：</w:t>
      </w:r>
      <w:r>
        <w:rPr>
          <w:color w:val="000000"/>
          <w:sz w:val="32"/>
          <w:szCs w:val="32"/>
          <w:u w:val="single"/>
        </w:rPr>
        <w:t xml:space="preserve">                                  </w:t>
      </w:r>
    </w:p>
    <w:p w:rsidR="006035E2" w:rsidRDefault="006035E2" w:rsidP="006035E2">
      <w:pPr>
        <w:ind w:firstLineChars="100" w:firstLine="32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电子邮箱：</w:t>
      </w:r>
      <w:r>
        <w:rPr>
          <w:color w:val="000000"/>
          <w:sz w:val="32"/>
          <w:szCs w:val="32"/>
          <w:u w:val="single"/>
        </w:rPr>
        <w:t xml:space="preserve">                                  </w:t>
      </w:r>
    </w:p>
    <w:p w:rsidR="006035E2" w:rsidRDefault="006035E2" w:rsidP="006035E2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6035E2" w:rsidRDefault="006035E2" w:rsidP="006035E2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6035E2" w:rsidRDefault="006035E2" w:rsidP="006035E2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6035E2" w:rsidRDefault="006035E2" w:rsidP="006035E2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6035E2" w:rsidRDefault="006035E2" w:rsidP="006035E2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6035E2" w:rsidRDefault="006035E2" w:rsidP="006035E2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6035E2" w:rsidRDefault="006035E2" w:rsidP="006035E2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6035E2" w:rsidRDefault="006035E2" w:rsidP="006035E2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6035E2" w:rsidRDefault="006035E2" w:rsidP="006035E2">
      <w:pPr>
        <w:outlineLvl w:val="0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lastRenderedPageBreak/>
        <w:t>一、基本情况</w:t>
      </w:r>
    </w:p>
    <w:tbl>
      <w:tblPr>
        <w:tblW w:w="8655" w:type="dxa"/>
        <w:tblInd w:w="93" w:type="dxa"/>
        <w:tblLayout w:type="fixed"/>
        <w:tblLook w:val="04A0"/>
      </w:tblPr>
      <w:tblGrid>
        <w:gridCol w:w="1575"/>
        <w:gridCol w:w="1463"/>
        <w:gridCol w:w="986"/>
        <w:gridCol w:w="1799"/>
        <w:gridCol w:w="850"/>
        <w:gridCol w:w="1982"/>
      </w:tblGrid>
      <w:tr w:rsidR="006035E2" w:rsidTr="00766F77">
        <w:trPr>
          <w:trHeight w:val="8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jc w:val="center"/>
              <w:rPr>
                <w:rFonts w:asci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jc w:val="center"/>
              <w:rPr>
                <w:rFonts w:asci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地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</w:tr>
      <w:tr w:rsidR="006035E2" w:rsidTr="00766F77">
        <w:trPr>
          <w:trHeight w:val="70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联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系电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机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</w:tr>
      <w:tr w:rsidR="006035E2" w:rsidTr="00766F77">
        <w:trPr>
          <w:trHeight w:val="74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联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系电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机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5E2" w:rsidRDefault="006035E2" w:rsidP="00766F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</w:tr>
      <w:tr w:rsidR="006035E2" w:rsidTr="00766F77">
        <w:trPr>
          <w:trHeight w:val="10493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2" w:rsidRDefault="006035E2" w:rsidP="00766F77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专业背景及主要优势：</w:t>
            </w:r>
          </w:p>
          <w:p w:rsidR="006035E2" w:rsidRDefault="006035E2" w:rsidP="00766F77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cs="黑体"/>
                <w:color w:val="000000"/>
                <w:kern w:val="0"/>
                <w:sz w:val="24"/>
              </w:rPr>
            </w:pPr>
          </w:p>
        </w:tc>
      </w:tr>
    </w:tbl>
    <w:p w:rsidR="006035E2" w:rsidRDefault="006035E2" w:rsidP="006035E2">
      <w:pPr>
        <w:rPr>
          <w:rFonts w:eastAsia="黑体" w:cs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lastRenderedPageBreak/>
        <w:t>二、实施工作方案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</w:tblGrid>
      <w:tr w:rsidR="006035E2" w:rsidTr="00766F77">
        <w:trPr>
          <w:trHeight w:val="12127"/>
        </w:trPr>
        <w:tc>
          <w:tcPr>
            <w:tcW w:w="8755" w:type="dxa"/>
          </w:tcPr>
          <w:p w:rsidR="006035E2" w:rsidRDefault="006035E2" w:rsidP="00766F77">
            <w:pPr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依照招标通告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要求编制工作方案及详细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经费预算（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可加页或另附）。</w:t>
            </w:r>
          </w:p>
        </w:tc>
      </w:tr>
    </w:tbl>
    <w:p w:rsidR="006035E2" w:rsidRDefault="006035E2" w:rsidP="006035E2">
      <w:pPr>
        <w:rPr>
          <w:rFonts w:eastAsia="黑体" w:cs="黑体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</w:tblGrid>
      <w:tr w:rsidR="006035E2" w:rsidTr="00766F77">
        <w:trPr>
          <w:trHeight w:val="7078"/>
        </w:trPr>
        <w:tc>
          <w:tcPr>
            <w:tcW w:w="8755" w:type="dxa"/>
          </w:tcPr>
          <w:p w:rsidR="006035E2" w:rsidRDefault="006035E2" w:rsidP="00766F77">
            <w:pPr>
              <w:rPr>
                <w:rFonts w:cs="黑体"/>
                <w:color w:val="000000"/>
              </w:rPr>
            </w:pPr>
          </w:p>
        </w:tc>
      </w:tr>
      <w:tr w:rsidR="006035E2" w:rsidTr="00766F77">
        <w:trPr>
          <w:trHeight w:val="2261"/>
        </w:trPr>
        <w:tc>
          <w:tcPr>
            <w:tcW w:w="8755" w:type="dxa"/>
          </w:tcPr>
          <w:p w:rsidR="006035E2" w:rsidRDefault="006035E2" w:rsidP="00766F77">
            <w:pPr>
              <w:ind w:firstLineChars="225" w:firstLine="630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以上填报内容全部属实。</w:t>
            </w:r>
          </w:p>
          <w:p w:rsidR="006035E2" w:rsidRDefault="006035E2" w:rsidP="00766F77">
            <w:pPr>
              <w:ind w:firstLineChars="225" w:firstLine="630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如有不实，愿承担相关法律责任及所引起的相关后果。</w:t>
            </w:r>
          </w:p>
          <w:p w:rsidR="006035E2" w:rsidRDefault="006035E2" w:rsidP="00766F77">
            <w:pPr>
              <w:ind w:firstLine="405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 xml:space="preserve">                   </w:t>
            </w:r>
          </w:p>
          <w:p w:rsidR="006035E2" w:rsidRDefault="006035E2" w:rsidP="00766F77">
            <w:pPr>
              <w:ind w:firstLine="405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</w:p>
          <w:p w:rsidR="006035E2" w:rsidRDefault="006035E2" w:rsidP="00766F77">
            <w:pPr>
              <w:ind w:firstLineChars="1225" w:firstLine="3430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法人代表（签名）：</w:t>
            </w:r>
            <w:r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>_________________</w:t>
            </w:r>
          </w:p>
          <w:p w:rsidR="006035E2" w:rsidRDefault="006035E2" w:rsidP="00766F77">
            <w:pPr>
              <w:ind w:firstLine="405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 xml:space="preserve">                                   20</w:t>
            </w: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20年</w:t>
            </w:r>
            <w:r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日</w:t>
            </w:r>
          </w:p>
          <w:p w:rsidR="006035E2" w:rsidRDefault="006035E2" w:rsidP="00766F77">
            <w:pPr>
              <w:ind w:firstLine="405"/>
              <w:rPr>
                <w:rFonts w:cs="黑体"/>
                <w:color w:val="000000"/>
              </w:rPr>
            </w:pPr>
          </w:p>
        </w:tc>
      </w:tr>
    </w:tbl>
    <w:p w:rsidR="006035E2" w:rsidRDefault="006035E2" w:rsidP="006035E2"/>
    <w:p w:rsidR="006035E2" w:rsidRDefault="006035E2" w:rsidP="006035E2"/>
    <w:p w:rsidR="00493A0B" w:rsidRPr="006035E2" w:rsidRDefault="00493A0B"/>
    <w:sectPr w:rsidR="00493A0B" w:rsidRPr="006035E2" w:rsidSect="006B4B27">
      <w:footerReference w:type="default" r:id="rId6"/>
      <w:pgSz w:w="11906" w:h="16838"/>
      <w:pgMar w:top="1440" w:right="1803" w:bottom="1440" w:left="1803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2B" w:rsidRDefault="0059742B" w:rsidP="006035E2">
      <w:r>
        <w:separator/>
      </w:r>
    </w:p>
  </w:endnote>
  <w:endnote w:type="continuationSeparator" w:id="0">
    <w:p w:rsidR="0059742B" w:rsidRDefault="0059742B" w:rsidP="00603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27" w:rsidRDefault="0059742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6B4B27" w:rsidRDefault="0059742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035E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2B" w:rsidRDefault="0059742B" w:rsidP="006035E2">
      <w:r>
        <w:separator/>
      </w:r>
    </w:p>
  </w:footnote>
  <w:footnote w:type="continuationSeparator" w:id="0">
    <w:p w:rsidR="0059742B" w:rsidRDefault="0059742B" w:rsidP="00603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5E2"/>
    <w:rsid w:val="00493A0B"/>
    <w:rsid w:val="0059742B"/>
    <w:rsid w:val="006035E2"/>
    <w:rsid w:val="0092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5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603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5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钟宇</dc:creator>
  <cp:keywords/>
  <dc:description/>
  <cp:lastModifiedBy>钟宇</cp:lastModifiedBy>
  <cp:revision>2</cp:revision>
  <dcterms:created xsi:type="dcterms:W3CDTF">2020-04-30T08:07:00Z</dcterms:created>
  <dcterms:modified xsi:type="dcterms:W3CDTF">2020-04-30T08:07:00Z</dcterms:modified>
</cp:coreProperties>
</file>